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9A7188B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522829" w:rsidRPr="00522829">
        <w:rPr>
          <w:lang w:val="en-ID"/>
        </w:rPr>
        <w:t>83476675</w:t>
      </w:r>
      <w:r w:rsidRPr="00CE476F">
        <w:rPr>
          <w:lang w:val="en-ID"/>
        </w:rPr>
        <w:tab/>
      </w:r>
    </w:p>
    <w:p w14:paraId="15396F83" w14:textId="104CFDB9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522829" w:rsidRPr="00522829">
        <w:rPr>
          <w:spacing w:val="9"/>
          <w:lang w:val="en-ID"/>
        </w:rPr>
        <w:t>92.9070.1-001.00</w:t>
      </w:r>
    </w:p>
    <w:p w14:paraId="3C7B9051" w14:textId="1BAEA7BC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1B1E2F">
        <w:rPr>
          <w:lang w:val="en-ID"/>
        </w:rPr>
        <w:t>GIZ COI</w:t>
      </w:r>
      <w:r w:rsidR="00E528F0" w:rsidRPr="00CE476F">
        <w:rPr>
          <w:lang w:val="en-ID"/>
        </w:rPr>
        <w:t xml:space="preserve">, </w:t>
      </w:r>
      <w:r w:rsidR="001B1E2F" w:rsidRPr="001B1E2F">
        <w:rPr>
          <w:lang w:val="en-ID"/>
        </w:rPr>
        <w:t>Prepare and Conduct 'Feedback for the Manager 2024 - 2025' Events for Projects and teams at GIZ Country Office Indonesia</w:t>
      </w:r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1B1E2F"/>
    <w:rsid w:val="00226C8E"/>
    <w:rsid w:val="0031344C"/>
    <w:rsid w:val="00316624"/>
    <w:rsid w:val="00357784"/>
    <w:rsid w:val="00387970"/>
    <w:rsid w:val="004453AA"/>
    <w:rsid w:val="00522829"/>
    <w:rsid w:val="0055659C"/>
    <w:rsid w:val="00562333"/>
    <w:rsid w:val="0058693F"/>
    <w:rsid w:val="006776EF"/>
    <w:rsid w:val="0068246F"/>
    <w:rsid w:val="006E61A0"/>
    <w:rsid w:val="0073457E"/>
    <w:rsid w:val="007A7DEE"/>
    <w:rsid w:val="00803AC9"/>
    <w:rsid w:val="009070E8"/>
    <w:rsid w:val="00925D69"/>
    <w:rsid w:val="00A32E05"/>
    <w:rsid w:val="00AF12E3"/>
    <w:rsid w:val="00B06F4C"/>
    <w:rsid w:val="00BA4B9E"/>
    <w:rsid w:val="00BE77FC"/>
    <w:rsid w:val="00C1399C"/>
    <w:rsid w:val="00CE476F"/>
    <w:rsid w:val="00CF4D52"/>
    <w:rsid w:val="00D95462"/>
    <w:rsid w:val="00DB7849"/>
    <w:rsid w:val="00E51C68"/>
    <w:rsid w:val="00E528F0"/>
    <w:rsid w:val="00E9280A"/>
    <w:rsid w:val="00F01153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40</cp:revision>
  <dcterms:created xsi:type="dcterms:W3CDTF">2019-03-20T04:19:00Z</dcterms:created>
  <dcterms:modified xsi:type="dcterms:W3CDTF">2024-10-30T12:12:00Z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